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6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6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336120" w:rsidRPr="00971E6B" w:rsidRDefault="00336120" w:rsidP="0033612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E6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36120">
        <w:rPr>
          <w:rFonts w:ascii="Times New Roman" w:hAnsi="Times New Roman" w:cs="Times New Roman"/>
          <w:sz w:val="24"/>
          <w:szCs w:val="24"/>
        </w:rPr>
        <w:t>Moja mama detektyw.</w:t>
      </w:r>
    </w:p>
    <w:p w:rsidR="00336120" w:rsidRPr="004E1BF8" w:rsidRDefault="00336120" w:rsidP="00336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F8">
        <w:rPr>
          <w:rFonts w:ascii="Times New Roman" w:hAnsi="Times New Roman" w:cs="Times New Roman"/>
          <w:sz w:val="24"/>
          <w:szCs w:val="24"/>
        </w:rPr>
        <w:t>- Słuchanie opowiadania ,,Jak nasza mama szukała złodzieja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E1BF8">
        <w:rPr>
          <w:rFonts w:ascii="Times New Roman" w:hAnsi="Times New Roman" w:cs="Times New Roman"/>
          <w:sz w:val="24"/>
          <w:szCs w:val="24"/>
        </w:rPr>
        <w:t xml:space="preserve"> z książki ,,Nasza mama czarodziejka’’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120" w:rsidRPr="004E1BF8" w:rsidRDefault="00336120" w:rsidP="00336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ćwiczenia w Kartach Pracy str. 40-</w:t>
      </w:r>
      <w:r w:rsidRPr="004E1BF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120" w:rsidRPr="004E1BF8" w:rsidRDefault="00336120" w:rsidP="00336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Wyprawka sześciolatka - karta 42 ,,</w:t>
      </w:r>
      <w:r w:rsidRPr="004E1BF8">
        <w:rPr>
          <w:rFonts w:ascii="Times New Roman" w:hAnsi="Times New Roman" w:cs="Times New Roman"/>
          <w:sz w:val="24"/>
          <w:szCs w:val="24"/>
        </w:rPr>
        <w:t>Ramka na rodzinne zdjęcie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E1BF8">
        <w:rPr>
          <w:rFonts w:ascii="Times New Roman" w:hAnsi="Times New Roman" w:cs="Times New Roman"/>
          <w:sz w:val="24"/>
          <w:szCs w:val="24"/>
        </w:rPr>
        <w:t xml:space="preserve"> – projekt plastyczny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761" w:rsidRDefault="002D6761" w:rsidP="00804819">
      <w:pPr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36120" w:rsidRDefault="00336120" w:rsidP="0033612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361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Zmartwychwstały Pan Jezus mówi do nas.</w:t>
      </w:r>
    </w:p>
    <w:p w:rsidR="00336120" w:rsidRPr="00761E63" w:rsidRDefault="00336120" w:rsidP="00336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wywiadu z Pandą. A następnie do wykonania zadania na stronie 87.</w:t>
      </w:r>
    </w:p>
    <w:p w:rsidR="00336120" w:rsidRPr="00754E61" w:rsidRDefault="00336120" w:rsidP="003361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4E61">
          <w:rPr>
            <w:rStyle w:val="Hipercze"/>
            <w:rFonts w:ascii="Times New Roman" w:hAnsi="Times New Roman" w:cs="Times New Roman"/>
            <w:sz w:val="24"/>
            <w:szCs w:val="24"/>
          </w:rPr>
          <w:t>https://youtu.be/Yk9Tc9u7vMs</w:t>
        </w:r>
      </w:hyperlink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C9" w:rsidRDefault="00FD25C9" w:rsidP="000A0B00">
      <w:pPr>
        <w:spacing w:after="0" w:line="240" w:lineRule="auto"/>
      </w:pPr>
      <w:r>
        <w:separator/>
      </w:r>
    </w:p>
  </w:endnote>
  <w:endnote w:type="continuationSeparator" w:id="0">
    <w:p w:rsidR="00FD25C9" w:rsidRDefault="00FD25C9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C9" w:rsidRDefault="00FD25C9" w:rsidP="000A0B00">
      <w:pPr>
        <w:spacing w:after="0" w:line="240" w:lineRule="auto"/>
      </w:pPr>
      <w:r>
        <w:separator/>
      </w:r>
    </w:p>
  </w:footnote>
  <w:footnote w:type="continuationSeparator" w:id="0">
    <w:p w:rsidR="00FD25C9" w:rsidRDefault="00FD25C9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0B498E"/>
    <w:rsid w:val="001D11E8"/>
    <w:rsid w:val="001F5046"/>
    <w:rsid w:val="00206A96"/>
    <w:rsid w:val="00236BB7"/>
    <w:rsid w:val="00287B31"/>
    <w:rsid w:val="002D6761"/>
    <w:rsid w:val="00336120"/>
    <w:rsid w:val="003A11A1"/>
    <w:rsid w:val="004845B5"/>
    <w:rsid w:val="004A5DF9"/>
    <w:rsid w:val="00545A06"/>
    <w:rsid w:val="007B5A9D"/>
    <w:rsid w:val="007D5918"/>
    <w:rsid w:val="00804819"/>
    <w:rsid w:val="00957D7D"/>
    <w:rsid w:val="00974F4F"/>
    <w:rsid w:val="009F0D34"/>
    <w:rsid w:val="00BC69F8"/>
    <w:rsid w:val="00DA5B95"/>
    <w:rsid w:val="00EC6563"/>
    <w:rsid w:val="00EE2825"/>
    <w:rsid w:val="00F833A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k9Tc9u7v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2020-05-21T09:44:00Z</dcterms:created>
  <dcterms:modified xsi:type="dcterms:W3CDTF">2020-05-21T09:46:00Z</dcterms:modified>
</cp:coreProperties>
</file>