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6C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53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53EF" w:rsidRPr="009622E2" w:rsidRDefault="00F453EF" w:rsidP="00F453E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622E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453EF">
        <w:rPr>
          <w:rFonts w:ascii="Times New Roman" w:hAnsi="Times New Roman" w:cs="Times New Roman"/>
          <w:sz w:val="24"/>
          <w:szCs w:val="24"/>
        </w:rPr>
        <w:t>Dzieciaki odkrywają świat.</w:t>
      </w:r>
    </w:p>
    <w:p w:rsidR="00F453EF" w:rsidRPr="009622E2" w:rsidRDefault="00F453EF" w:rsidP="00F45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Zdobywanie sprawności literowego detektywa ćwiczenia w kartach pracy str.14. Układaj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22E2">
        <w:rPr>
          <w:rFonts w:ascii="Times New Roman" w:hAnsi="Times New Roman" w:cs="Times New Roman"/>
          <w:sz w:val="24"/>
          <w:szCs w:val="24"/>
        </w:rPr>
        <w:t>rozsypanki literowej wyrazy z ćwiczenia na str.14.</w:t>
      </w:r>
    </w:p>
    <w:p w:rsidR="00F453EF" w:rsidRPr="009622E2" w:rsidRDefault="00F453EF" w:rsidP="00F45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Przygody Janka – detektywa – próba samodzielnego czytania tekstu karta pracy str.15.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22E2">
        <w:rPr>
          <w:rFonts w:ascii="Times New Roman" w:hAnsi="Times New Roman" w:cs="Times New Roman"/>
          <w:sz w:val="24"/>
          <w:szCs w:val="24"/>
        </w:rPr>
        <w:t>wykonaniu ćwiczeń pracę zamieszczamy na str. klasy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3EF" w:rsidRPr="009622E2" w:rsidRDefault="00F453EF" w:rsidP="00F45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 xml:space="preserve">- Czytajcie tekst z podręcznika </w:t>
      </w:r>
      <w:r>
        <w:rPr>
          <w:rFonts w:ascii="Times New Roman" w:hAnsi="Times New Roman" w:cs="Times New Roman"/>
          <w:sz w:val="24"/>
          <w:szCs w:val="24"/>
        </w:rPr>
        <w:t xml:space="preserve">Zabawa z czytaniem cz.1 </w:t>
      </w:r>
      <w:r w:rsidRPr="009622E2">
        <w:rPr>
          <w:rFonts w:ascii="Times New Roman" w:hAnsi="Times New Roman" w:cs="Times New Roman"/>
          <w:sz w:val="24"/>
          <w:szCs w:val="24"/>
        </w:rPr>
        <w:t>„Złota zguba” str. 60, 61</w:t>
      </w:r>
    </w:p>
    <w:p w:rsidR="00E47639" w:rsidRDefault="00E47639" w:rsidP="00E47639">
      <w:pPr>
        <w:rPr>
          <w:sz w:val="28"/>
          <w:szCs w:val="28"/>
        </w:rPr>
      </w:pPr>
    </w:p>
    <w:p w:rsidR="00243A90" w:rsidRPr="007467FB" w:rsidRDefault="002E4657" w:rsidP="00C33DC7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F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33DC7" w:rsidRPr="00C33DC7" w:rsidRDefault="00C33DC7" w:rsidP="00C33DC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940934"/>
      <w:r w:rsidRPr="00C33DC7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C33DC7">
        <w:rPr>
          <w:rFonts w:ascii="Times New Roman" w:hAnsi="Times New Roman" w:cs="Times New Roman"/>
          <w:sz w:val="24"/>
          <w:szCs w:val="24"/>
          <w:lang w:val="en-GB"/>
        </w:rPr>
        <w:t xml:space="preserve"> Fruit. </w:t>
      </w:r>
      <w:r w:rsidRPr="00C33DC7">
        <w:rPr>
          <w:rFonts w:ascii="Times New Roman" w:hAnsi="Times New Roman" w:cs="Times New Roman"/>
          <w:sz w:val="24"/>
          <w:szCs w:val="24"/>
          <w:lang w:val="en-US"/>
        </w:rPr>
        <w:t xml:space="preserve">I like … .I don’t like … . </w:t>
      </w:r>
      <w:r w:rsidRPr="00C33DC7">
        <w:rPr>
          <w:rFonts w:ascii="Times New Roman" w:hAnsi="Times New Roman" w:cs="Times New Roman"/>
          <w:sz w:val="24"/>
          <w:szCs w:val="24"/>
        </w:rPr>
        <w:t>Owoce. Ja lubię … . Ja nie lubię … .</w:t>
      </w:r>
    </w:p>
    <w:p w:rsidR="00C33DC7" w:rsidRPr="00C33DC7" w:rsidRDefault="00C33DC7" w:rsidP="00C33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C7">
        <w:rPr>
          <w:rFonts w:ascii="Times New Roman" w:hAnsi="Times New Roman" w:cs="Times New Roman"/>
          <w:sz w:val="24"/>
          <w:szCs w:val="24"/>
        </w:rPr>
        <w:t>1. Ćwiczymy słuchanie i mówienie nazw owoców poprzez Messengera i grę planszową (karty pracy)</w:t>
      </w:r>
    </w:p>
    <w:bookmarkEnd w:id="0"/>
    <w:p w:rsidR="00C33DC7" w:rsidRPr="00C33DC7" w:rsidRDefault="00C33DC7" w:rsidP="00C33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C7">
        <w:rPr>
          <w:rFonts w:ascii="Times New Roman" w:hAnsi="Times New Roman" w:cs="Times New Roman"/>
          <w:sz w:val="24"/>
          <w:szCs w:val="24"/>
        </w:rPr>
        <w:t>2. Uzupełniamy karty pracy (dzieci rysują swoje domino obrazkowe, potem nazywają owoce  i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Pr="00C33DC7">
        <w:rPr>
          <w:rFonts w:ascii="Times New Roman" w:hAnsi="Times New Roman" w:cs="Times New Roman"/>
          <w:sz w:val="24"/>
          <w:szCs w:val="24"/>
        </w:rPr>
        <w:t>mówią czy je lubią, czy nie).</w:t>
      </w:r>
    </w:p>
    <w:p w:rsidR="00D9259F" w:rsidRPr="00B70E60" w:rsidRDefault="00D9259F" w:rsidP="00B70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59F" w:rsidRPr="00B7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36" w:rsidRDefault="004B3E36" w:rsidP="00D16FF5">
      <w:pPr>
        <w:spacing w:after="0" w:line="240" w:lineRule="auto"/>
      </w:pPr>
      <w:r>
        <w:separator/>
      </w:r>
    </w:p>
  </w:endnote>
  <w:endnote w:type="continuationSeparator" w:id="0">
    <w:p w:rsidR="004B3E36" w:rsidRDefault="004B3E3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36" w:rsidRDefault="004B3E36" w:rsidP="00D16FF5">
      <w:pPr>
        <w:spacing w:after="0" w:line="240" w:lineRule="auto"/>
      </w:pPr>
      <w:r>
        <w:separator/>
      </w:r>
    </w:p>
  </w:footnote>
  <w:footnote w:type="continuationSeparator" w:id="0">
    <w:p w:rsidR="004B3E36" w:rsidRDefault="004B3E36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00989"/>
    <w:rsid w:val="00211A5B"/>
    <w:rsid w:val="00243A90"/>
    <w:rsid w:val="00264F9A"/>
    <w:rsid w:val="002A2850"/>
    <w:rsid w:val="002E4657"/>
    <w:rsid w:val="00305F77"/>
    <w:rsid w:val="00421342"/>
    <w:rsid w:val="004235D2"/>
    <w:rsid w:val="00476437"/>
    <w:rsid w:val="004845B5"/>
    <w:rsid w:val="004B0A9A"/>
    <w:rsid w:val="004B3E36"/>
    <w:rsid w:val="00624DBD"/>
    <w:rsid w:val="006C5059"/>
    <w:rsid w:val="006D3148"/>
    <w:rsid w:val="00717314"/>
    <w:rsid w:val="007467FB"/>
    <w:rsid w:val="00761ECC"/>
    <w:rsid w:val="00776378"/>
    <w:rsid w:val="00792446"/>
    <w:rsid w:val="00911530"/>
    <w:rsid w:val="009E4F7A"/>
    <w:rsid w:val="009E63C5"/>
    <w:rsid w:val="00B70E60"/>
    <w:rsid w:val="00B71349"/>
    <w:rsid w:val="00BB6082"/>
    <w:rsid w:val="00BE6D30"/>
    <w:rsid w:val="00C23333"/>
    <w:rsid w:val="00C33DC7"/>
    <w:rsid w:val="00CC2F4B"/>
    <w:rsid w:val="00D16FF5"/>
    <w:rsid w:val="00D64C6D"/>
    <w:rsid w:val="00D9259F"/>
    <w:rsid w:val="00E47639"/>
    <w:rsid w:val="00EA2414"/>
    <w:rsid w:val="00F453EF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2020-04-28T08:00:00Z</dcterms:created>
  <dcterms:modified xsi:type="dcterms:W3CDTF">2020-04-28T08:30:00Z</dcterms:modified>
</cp:coreProperties>
</file>