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2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– CZWARTEK 2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1A82" w:rsidRPr="00331A82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40320F" w:rsidRDefault="0040320F" w:rsidP="00331A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3EE" w:rsidRDefault="009413EE" w:rsidP="0040320F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40320F" w:rsidRPr="00522FCA" w:rsidRDefault="0040320F" w:rsidP="0040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52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Społeczeństwo wobec komunistów.</w:t>
      </w:r>
    </w:p>
    <w:p w:rsidR="0040320F" w:rsidRPr="00522FCA" w:rsidRDefault="0040320F" w:rsidP="0040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20F" w:rsidRPr="00522FCA" w:rsidRDefault="0040320F" w:rsidP="004032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lekcji będziemy pracować z tekstem źródłowym, który jest w podręczniku na str. 161. </w:t>
      </w:r>
    </w:p>
    <w:p w:rsidR="0040320F" w:rsidRPr="00522FCA" w:rsidRDefault="0040320F" w:rsidP="004032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C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przemyślenie odpowiedzi na pyt. które są zadane do tego tekstu.</w:t>
      </w:r>
    </w:p>
    <w:p w:rsid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40320F" w:rsidRDefault="008252F1" w:rsidP="00403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2F1">
        <w:rPr>
          <w:rFonts w:ascii="Times New Roman" w:hAnsi="Times New Roman" w:cs="Times New Roman"/>
          <w:b/>
          <w:sz w:val="24"/>
          <w:szCs w:val="24"/>
        </w:rPr>
        <w:t>Religia</w:t>
      </w:r>
      <w:r w:rsidR="0040320F" w:rsidRPr="0040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0F" w:rsidRDefault="0040320F" w:rsidP="004032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20F" w:rsidRDefault="0040320F" w:rsidP="00403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20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Droga Krzyżowa – rozważaniem męki Chrystusa.</w:t>
      </w:r>
    </w:p>
    <w:p w:rsidR="0040320F" w:rsidRDefault="0040320F" w:rsidP="004032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40320F" w:rsidRDefault="0040320F" w:rsidP="0040320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D8680D">
        <w:t xml:space="preserve"> </w:t>
      </w:r>
      <w:hyperlink r:id="rId6" w:history="1">
        <w:r w:rsidRPr="00F6734B">
          <w:rPr>
            <w:rStyle w:val="Hipercze"/>
          </w:rPr>
          <w:t>https://view.genial.ly/5e74a17dcbedc9529f40cf5f/interactive-image-stacje-drogi-krzyzowej-dla-starszych?fbclid=IwAR3Yix-P9lzDuE5OFj9tuGfjzcJvBfcF4orVy3cJmOFiBsmL0aODF8tC3O0</w:t>
        </w:r>
      </w:hyperlink>
    </w:p>
    <w:p w:rsidR="0040320F" w:rsidRDefault="0040320F" w:rsidP="0040320F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331A82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57BBF">
        <w:rPr>
          <w:rFonts w:ascii="Times New Roman" w:hAnsi="Times New Roman" w:cs="Times New Roman"/>
          <w:b/>
          <w:sz w:val="24"/>
          <w:szCs w:val="24"/>
        </w:rPr>
        <w:t>Język polski</w:t>
      </w:r>
      <w:r w:rsidR="008252F1" w:rsidRPr="00357BBF">
        <w:rPr>
          <w:rFonts w:ascii="Times New Roman" w:hAnsi="Times New Roman" w:cs="Times New Roman"/>
          <w:b/>
          <w:sz w:val="24"/>
          <w:szCs w:val="24"/>
        </w:rPr>
        <w:tab/>
      </w:r>
    </w:p>
    <w:p w:rsidR="0040320F" w:rsidRPr="0040320F" w:rsidRDefault="0040320F" w:rsidP="0040320F">
      <w:pPr>
        <w:rPr>
          <w:rFonts w:ascii="Times New Roman" w:hAnsi="Times New Roman"/>
          <w:sz w:val="24"/>
          <w:szCs w:val="24"/>
        </w:rPr>
      </w:pPr>
      <w:r w:rsidRPr="0040320F">
        <w:rPr>
          <w:rFonts w:ascii="Times New Roman" w:hAnsi="Times New Roman"/>
          <w:b/>
          <w:sz w:val="24"/>
          <w:szCs w:val="24"/>
        </w:rPr>
        <w:t>Temat:</w:t>
      </w:r>
      <w:r w:rsidRPr="0040320F">
        <w:rPr>
          <w:rFonts w:ascii="Times New Roman" w:hAnsi="Times New Roman"/>
          <w:sz w:val="24"/>
          <w:szCs w:val="24"/>
        </w:rPr>
        <w:t xml:space="preserve"> Obraz miłości i przyjaźni w „Małym Księciu”.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Motyw róży – cytaty, plan wydarzeń.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Okoliczności pojawienia się róży na planecie.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Relacje między kwiatem a Małym Księciem.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Proces dojrzewania Małego Księcia.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Wyjaśnienie słowa „oswoić”.</w:t>
      </w:r>
    </w:p>
    <w:p w:rsidR="0040320F" w:rsidRDefault="0040320F" w:rsidP="004032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Spotkanie z lisem – sentencje dotyczące miłości i przyjaźni.</w:t>
      </w:r>
    </w:p>
    <w:p w:rsidR="0040320F" w:rsidRDefault="0040320F" w:rsidP="0040320F">
      <w:pPr>
        <w:spacing w:after="3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Obraz miłości i przyjaźni w „Małym Księciu” – notatka.</w:t>
      </w:r>
    </w:p>
    <w:p w:rsidR="00357BBF" w:rsidRDefault="00357BBF" w:rsidP="00792FBA">
      <w:pPr>
        <w:tabs>
          <w:tab w:val="left" w:pos="0"/>
          <w:tab w:val="left" w:pos="142"/>
        </w:tabs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792FBA" w:rsidRDefault="0040320F" w:rsidP="0040320F">
      <w:pPr>
        <w:jc w:val="both"/>
        <w:rPr>
          <w:rFonts w:ascii="Times New Roman" w:hAnsi="Times New Roman" w:cs="Times New Roman"/>
          <w:sz w:val="24"/>
          <w:szCs w:val="24"/>
        </w:rPr>
      </w:pPr>
      <w:r w:rsidRPr="0040320F">
        <w:rPr>
          <w:rFonts w:ascii="Times New Roman" w:hAnsi="Times New Roman" w:cs="Times New Roman"/>
          <w:b/>
          <w:sz w:val="24"/>
          <w:szCs w:val="24"/>
        </w:rPr>
        <w:t>T</w:t>
      </w:r>
      <w:r w:rsidRPr="0040320F">
        <w:rPr>
          <w:rFonts w:ascii="Times New Roman" w:hAnsi="Times New Roman" w:cs="Times New Roman"/>
          <w:b/>
          <w:sz w:val="24"/>
          <w:szCs w:val="24"/>
        </w:rPr>
        <w:t>emat</w:t>
      </w:r>
      <w:r w:rsidRPr="0040320F">
        <w:rPr>
          <w:rFonts w:ascii="Times New Roman" w:hAnsi="Times New Roman" w:cs="Times New Roman"/>
          <w:b/>
          <w:sz w:val="24"/>
          <w:szCs w:val="24"/>
        </w:rPr>
        <w:t>:</w:t>
      </w:r>
      <w:r w:rsidRPr="0040320F">
        <w:rPr>
          <w:rFonts w:ascii="Times New Roman" w:hAnsi="Times New Roman" w:cs="Times New Roman"/>
          <w:sz w:val="24"/>
          <w:szCs w:val="24"/>
        </w:rPr>
        <w:t xml:space="preserve"> Ostrosłupy w zadaniach. </w:t>
      </w:r>
    </w:p>
    <w:p w:rsidR="0040320F" w:rsidRDefault="0040320F" w:rsidP="0040320F">
      <w:pPr>
        <w:jc w:val="both"/>
        <w:rPr>
          <w:rFonts w:ascii="Times New Roman" w:hAnsi="Times New Roman" w:cs="Times New Roman"/>
          <w:sz w:val="24"/>
          <w:szCs w:val="24"/>
        </w:rPr>
      </w:pPr>
      <w:r w:rsidRPr="0040320F">
        <w:rPr>
          <w:rFonts w:ascii="Times New Roman" w:hAnsi="Times New Roman" w:cs="Times New Roman"/>
          <w:sz w:val="24"/>
          <w:szCs w:val="24"/>
        </w:rPr>
        <w:t xml:space="preserve">Filmik na YouTubie </w:t>
      </w:r>
      <w:hyperlink r:id="rId7" w:history="1">
        <w:r w:rsidR="00792FBA" w:rsidRPr="008B79FB">
          <w:rPr>
            <w:rStyle w:val="Hipercze"/>
            <w:rFonts w:ascii="Times New Roman" w:hAnsi="Times New Roman" w:cs="Times New Roman"/>
            <w:sz w:val="24"/>
            <w:szCs w:val="24"/>
          </w:rPr>
          <w:t>https://Matfi</w:t>
        </w:r>
        <w:r w:rsidR="00792FBA" w:rsidRPr="008B79FB">
          <w:rPr>
            <w:rStyle w:val="Hipercze"/>
            <w:rFonts w:ascii="Times New Roman" w:hAnsi="Times New Roman" w:cs="Times New Roman"/>
            <w:sz w:val="24"/>
            <w:szCs w:val="24"/>
          </w:rPr>
          <w:t>z24.pl</w:t>
        </w:r>
      </w:hyperlink>
      <w:r w:rsidR="00792FBA">
        <w:rPr>
          <w:rFonts w:ascii="Times New Roman" w:hAnsi="Times New Roman" w:cs="Times New Roman"/>
          <w:sz w:val="24"/>
          <w:szCs w:val="24"/>
        </w:rPr>
        <w:t xml:space="preserve">    </w:t>
      </w:r>
      <w:r w:rsidRPr="0040320F">
        <w:rPr>
          <w:rFonts w:ascii="Times New Roman" w:hAnsi="Times New Roman" w:cs="Times New Roman"/>
          <w:sz w:val="24"/>
          <w:szCs w:val="24"/>
        </w:rPr>
        <w:t>jak obliczyć  pole objętość ostrosłupa.</w:t>
      </w:r>
    </w:p>
    <w:p w:rsidR="00792FBA" w:rsidRPr="0040320F" w:rsidRDefault="00792FBA" w:rsidP="00403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FBA" w:rsidRDefault="00792FBA" w:rsidP="00792FBA">
      <w:pPr>
        <w:tabs>
          <w:tab w:val="left" w:pos="0"/>
          <w:tab w:val="left" w:pos="142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792FBA" w:rsidRPr="003675C3" w:rsidRDefault="00792FBA" w:rsidP="0079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Скоро Пасха...</w:t>
      </w:r>
    </w:p>
    <w:p w:rsidR="00792FBA" w:rsidRPr="003675C3" w:rsidRDefault="00792FBA" w:rsidP="0079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FBA" w:rsidRPr="003675C3" w:rsidRDefault="00792FBA" w:rsidP="00792F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  <w:r w:rsidRPr="003675C3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redagować wypowiedź pisemną na temat Świąt Wielkanocnych.</w:t>
      </w:r>
    </w:p>
    <w:p w:rsidR="00792FBA" w:rsidRPr="003675C3" w:rsidRDefault="00792FBA" w:rsidP="0079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2FBA" w:rsidRDefault="00792FBA" w:rsidP="00792FBA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357BBF" w:rsidRDefault="00357BBF" w:rsidP="00792FBA">
      <w:pPr>
        <w:tabs>
          <w:tab w:val="left" w:pos="0"/>
          <w:tab w:val="left" w:pos="142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792FBA" w:rsidRPr="00792FBA" w:rsidRDefault="00792FBA" w:rsidP="00792FBA">
      <w:pPr>
        <w:rPr>
          <w:rFonts w:ascii="Times New Roman" w:hAnsi="Times New Roman" w:cs="Times New Roman"/>
          <w:sz w:val="24"/>
          <w:szCs w:val="24"/>
        </w:rPr>
      </w:pPr>
      <w:r w:rsidRPr="00792FBA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BA">
        <w:rPr>
          <w:rFonts w:ascii="Times New Roman" w:hAnsi="Times New Roman" w:cs="Times New Roman"/>
          <w:sz w:val="24"/>
          <w:szCs w:val="24"/>
        </w:rPr>
        <w:t>Ćwiczenia dla wszystkich</w:t>
      </w:r>
    </w:p>
    <w:p w:rsidR="00792FBA" w:rsidRPr="00792FBA" w:rsidRDefault="00792FBA" w:rsidP="00792FB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92FBA">
          <w:rPr>
            <w:rStyle w:val="Hipercze"/>
            <w:rFonts w:ascii="Times New Roman" w:hAnsi="Times New Roman" w:cs="Times New Roman"/>
            <w:sz w:val="24"/>
            <w:szCs w:val="24"/>
          </w:rPr>
          <w:t>https://youtu.be/AXeGwLH9m2g</w:t>
        </w:r>
      </w:hyperlink>
    </w:p>
    <w:p w:rsidR="005D666C" w:rsidRDefault="005D666C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5D666C" w:rsidRDefault="005D666C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357BBF" w:rsidRPr="00357BBF" w:rsidRDefault="00357BBF" w:rsidP="008252F1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57BBF" w:rsidRPr="00357BBF" w:rsidSect="00357BB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D4" w:rsidRDefault="00F143D4" w:rsidP="00331A82">
      <w:pPr>
        <w:spacing w:after="0" w:line="240" w:lineRule="auto"/>
      </w:pPr>
      <w:r>
        <w:separator/>
      </w:r>
    </w:p>
  </w:endnote>
  <w:endnote w:type="continuationSeparator" w:id="0">
    <w:p w:rsidR="00F143D4" w:rsidRDefault="00F143D4" w:rsidP="0033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D4" w:rsidRDefault="00F143D4" w:rsidP="00331A82">
      <w:pPr>
        <w:spacing w:after="0" w:line="240" w:lineRule="auto"/>
      </w:pPr>
      <w:r>
        <w:separator/>
      </w:r>
    </w:p>
  </w:footnote>
  <w:footnote w:type="continuationSeparator" w:id="0">
    <w:p w:rsidR="00F143D4" w:rsidRDefault="00F143D4" w:rsidP="00331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2"/>
    <w:rsid w:val="00331A82"/>
    <w:rsid w:val="00357BBF"/>
    <w:rsid w:val="003A6D5E"/>
    <w:rsid w:val="0040320F"/>
    <w:rsid w:val="005D666C"/>
    <w:rsid w:val="006276BC"/>
    <w:rsid w:val="00792FBA"/>
    <w:rsid w:val="008252F1"/>
    <w:rsid w:val="009413EE"/>
    <w:rsid w:val="00AB53F2"/>
    <w:rsid w:val="00D03563"/>
    <w:rsid w:val="00F143D4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96A0-5FED-451E-BB96-CA9CAC0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A82"/>
  </w:style>
  <w:style w:type="paragraph" w:styleId="Stopka">
    <w:name w:val="footer"/>
    <w:basedOn w:val="Normalny"/>
    <w:link w:val="StopkaZnak"/>
    <w:uiPriority w:val="99"/>
    <w:unhideWhenUsed/>
    <w:rsid w:val="0033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A82"/>
  </w:style>
  <w:style w:type="character" w:styleId="Hipercze">
    <w:name w:val="Hyperlink"/>
    <w:basedOn w:val="Domylnaczcionkaakapitu"/>
    <w:uiPriority w:val="99"/>
    <w:unhideWhenUsed/>
    <w:rsid w:val="00357B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eGwLH9m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fiz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4a17dcbedc9529f40cf5f/interactive-image-stacje-drogi-krzyzowej-dla-starszych?fbclid=IwAR3Yix-P9lzDuE5OFj9tuGfjzcJvBfcF4orVy3cJmOFiBsmL0aODF8tC3O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2020-04-01T09:51:00Z</dcterms:created>
  <dcterms:modified xsi:type="dcterms:W3CDTF">2020-04-01T10:32:00Z</dcterms:modified>
</cp:coreProperties>
</file>