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7723F9" w:rsidRDefault="009F0875" w:rsidP="007A1E8F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>I A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08D">
        <w:rPr>
          <w:rFonts w:ascii="Times New Roman" w:hAnsi="Times New Roman" w:cs="Times New Roman"/>
          <w:b/>
          <w:sz w:val="24"/>
          <w:szCs w:val="24"/>
        </w:rPr>
        <w:t>5</w:t>
      </w:r>
      <w:r w:rsidR="007A1E8F">
        <w:rPr>
          <w:rFonts w:ascii="Times New Roman" w:hAnsi="Times New Roman" w:cs="Times New Roman"/>
          <w:b/>
          <w:sz w:val="24"/>
          <w:szCs w:val="24"/>
        </w:rPr>
        <w:t>.0</w:t>
      </w:r>
      <w:r w:rsidR="0039408D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Default="007738D8" w:rsidP="00B37A8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9408D" w:rsidRDefault="0039408D" w:rsidP="0039408D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 w:rsidRPr="0039408D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Pod pir</w:t>
      </w:r>
      <w:r>
        <w:rPr>
          <w:rFonts w:ascii="Times New Roman" w:hAnsi="Times New Roman" w:cs="Times New Roman"/>
        </w:rPr>
        <w:t>acką banderą. R. L. Stevenson „</w:t>
      </w:r>
      <w:r>
        <w:rPr>
          <w:rFonts w:ascii="Times New Roman" w:hAnsi="Times New Roman" w:cs="Times New Roman"/>
        </w:rPr>
        <w:t>Wyspa skarbów”</w:t>
      </w:r>
      <w:r>
        <w:rPr>
          <w:rFonts w:ascii="Times New Roman" w:hAnsi="Times New Roman" w:cs="Times New Roman"/>
        </w:rPr>
        <w:t>.</w:t>
      </w:r>
    </w:p>
    <w:p w:rsidR="0039408D" w:rsidRDefault="0039408D" w:rsidP="003940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tekstem” Wyspa skarbów”( fragmenty)- str.257.</w:t>
      </w:r>
    </w:p>
    <w:p w:rsidR="0039408D" w:rsidRDefault="0039408D" w:rsidP="003940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 1 i 5 str.262.</w:t>
      </w:r>
    </w:p>
    <w:p w:rsidR="0039408D" w:rsidRDefault="0039408D" w:rsidP="003940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pojęciami pod hasłem Zapamiętaj!</w:t>
      </w:r>
    </w:p>
    <w:p w:rsidR="0039408D" w:rsidRDefault="0039408D" w:rsidP="003940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domowa dla chętnych: pol.10 str. 263.</w:t>
      </w:r>
    </w:p>
    <w:p w:rsidR="007E0DF6" w:rsidRDefault="007E0DF6" w:rsidP="0039408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17A0A" w:rsidRDefault="00D17A0A" w:rsidP="00F1557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A391F" w:rsidRDefault="00DB2763" w:rsidP="00FA39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763">
        <w:rPr>
          <w:rFonts w:ascii="Times New Roman" w:hAnsi="Times New Roman" w:cs="Times New Roman"/>
          <w:b/>
          <w:sz w:val="24"/>
          <w:szCs w:val="24"/>
        </w:rPr>
        <w:t>Temat:</w:t>
      </w:r>
      <w:r w:rsidRPr="00DB2763">
        <w:rPr>
          <w:rFonts w:ascii="Times New Roman" w:hAnsi="Times New Roman" w:cs="Times New Roman"/>
          <w:sz w:val="24"/>
          <w:szCs w:val="24"/>
        </w:rPr>
        <w:t xml:space="preserve"> </w:t>
      </w:r>
      <w:r w:rsidR="00FA391F" w:rsidRPr="00FA391F">
        <w:rPr>
          <w:rFonts w:ascii="Times New Roman" w:hAnsi="Times New Roman" w:cs="Times New Roman"/>
          <w:sz w:val="24"/>
          <w:szCs w:val="24"/>
        </w:rPr>
        <w:t>Upadek Napoleona.</w:t>
      </w:r>
    </w:p>
    <w:p w:rsidR="00FA391F" w:rsidRDefault="00FA391F" w:rsidP="00FA39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91F" w:rsidRDefault="00FA391F" w:rsidP="00FA391F">
      <w:pPr>
        <w:spacing w:after="0"/>
      </w:pPr>
    </w:p>
    <w:p w:rsidR="00424921" w:rsidRDefault="00B63BC5" w:rsidP="00FA391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FA391F" w:rsidRDefault="00FA391F" w:rsidP="00FA39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91F" w:rsidRDefault="00DB2763" w:rsidP="00FA391F">
      <w:pPr>
        <w:spacing w:after="360" w:line="252" w:lineRule="auto"/>
      </w:pPr>
      <w:r w:rsidRPr="00DB2763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A391F">
        <w:rPr>
          <w:rFonts w:ascii="Times New Roman" w:eastAsia="Times New Roman" w:hAnsi="Times New Roman" w:cs="Times New Roman"/>
          <w:sz w:val="24"/>
        </w:rPr>
        <w:t>Культура - наше общее достояние - nowa leksyka.</w:t>
      </w:r>
    </w:p>
    <w:p w:rsidR="00FA391F" w:rsidRDefault="00FA391F" w:rsidP="00FA391F">
      <w:pPr>
        <w:spacing w:after="200" w:line="276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słuchawki/discord</w:t>
      </w:r>
    </w:p>
    <w:p w:rsidR="007A1E8F" w:rsidRDefault="007A1E8F" w:rsidP="00FA391F">
      <w:pPr>
        <w:spacing w:line="251" w:lineRule="auto"/>
      </w:pPr>
    </w:p>
    <w:p w:rsidR="00B63BC5" w:rsidRPr="0039408D" w:rsidRDefault="00B63BC5" w:rsidP="007A1E8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9408D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A391F" w:rsidRPr="00FA391F" w:rsidRDefault="00DB2763" w:rsidP="00FA391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E0DF6">
        <w:rPr>
          <w:rFonts w:ascii="Times New Roman" w:hAnsi="Times New Roman" w:cs="Times New Roman"/>
          <w:b/>
          <w:sz w:val="24"/>
          <w:szCs w:val="24"/>
        </w:rPr>
        <w:t>Temat:</w:t>
      </w:r>
      <w:r w:rsidRPr="007E0DF6">
        <w:rPr>
          <w:rFonts w:ascii="Times New Roman" w:hAnsi="Times New Roman" w:cs="Times New Roman"/>
          <w:sz w:val="24"/>
          <w:szCs w:val="24"/>
        </w:rPr>
        <w:t xml:space="preserve"> </w:t>
      </w:r>
      <w:r w:rsidR="00FA391F" w:rsidRPr="00FA391F">
        <w:rPr>
          <w:rFonts w:ascii="Times New Roman" w:hAnsi="Times New Roman" w:cs="Times New Roman"/>
          <w:sz w:val="24"/>
          <w:szCs w:val="24"/>
        </w:rPr>
        <w:t>Let’s check – units 7-8. Sprawdźmy się – rozdziały 7-8.</w:t>
      </w:r>
    </w:p>
    <w:p w:rsidR="00FA391F" w:rsidRPr="00FA391F" w:rsidRDefault="00FA391F" w:rsidP="00FA39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391F">
        <w:rPr>
          <w:rFonts w:ascii="Times New Roman" w:hAnsi="Times New Roman" w:cs="Times New Roman"/>
          <w:sz w:val="24"/>
          <w:szCs w:val="24"/>
        </w:rPr>
        <w:t>Instrukcja dla ucznia: Podręcznik str. 108,109</w:t>
      </w:r>
    </w:p>
    <w:p w:rsidR="009A779F" w:rsidRPr="00FA391F" w:rsidRDefault="009A779F" w:rsidP="00FA391F">
      <w:pPr>
        <w:spacing w:after="240" w:line="360" w:lineRule="auto"/>
        <w:rPr>
          <w:rFonts w:ascii="Times New Roman" w:hAnsi="Times New Roman" w:cs="Times New Roman"/>
          <w:sz w:val="16"/>
          <w:szCs w:val="16"/>
        </w:rPr>
      </w:pPr>
    </w:p>
    <w:p w:rsidR="00B63BC5" w:rsidRDefault="00B63BC5" w:rsidP="00C2312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63BC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FA391F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A391F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Ciemna i jasna strona mocy.</w:t>
      </w:r>
    </w:p>
    <w:p w:rsidR="00FA391F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FA391F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wiezdne wojny. Nowa nadzieja” (fragmenty) z podręcznika „</w:t>
      </w:r>
      <w:bookmarkStart w:id="0" w:name="_GoBack"/>
      <w:bookmarkEnd w:id="0"/>
      <w:r>
        <w:rPr>
          <w:rFonts w:ascii="Times New Roman" w:hAnsi="Times New Roman" w:cs="Times New Roman"/>
        </w:rPr>
        <w:t>Literatura i kultura”- str. 265.</w:t>
      </w:r>
    </w:p>
    <w:p w:rsidR="00FA391F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Określ temat utworu.</w:t>
      </w:r>
    </w:p>
    <w:p w:rsidR="00FA391F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pojęciem „</w:t>
      </w:r>
      <w:r>
        <w:rPr>
          <w:rFonts w:ascii="Times New Roman" w:hAnsi="Times New Roman" w:cs="Times New Roman"/>
        </w:rPr>
        <w:t>Film kultowy”</w:t>
      </w:r>
    </w:p>
    <w:p w:rsidR="00FA391F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Wykonaj pol.9 str. 270</w:t>
      </w:r>
    </w:p>
    <w:p w:rsidR="00B63BC5" w:rsidRPr="0097791A" w:rsidRDefault="00FA391F" w:rsidP="00FA391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podaj  przykłady innych utw</w:t>
      </w:r>
      <w:r>
        <w:rPr>
          <w:rFonts w:ascii="Times New Roman" w:hAnsi="Times New Roman" w:cs="Times New Roman"/>
        </w:rPr>
        <w:t>orów o podobnej tematyce</w:t>
      </w:r>
      <w:r>
        <w:rPr>
          <w:rFonts w:ascii="Times New Roman" w:hAnsi="Times New Roman" w:cs="Times New Roman"/>
        </w:rPr>
        <w:t>.</w:t>
      </w:r>
    </w:p>
    <w:sectPr w:rsidR="00B63BC5" w:rsidRPr="0097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4B" w:rsidRDefault="00EE7B4B" w:rsidP="003D6DDC">
      <w:pPr>
        <w:spacing w:after="0" w:line="240" w:lineRule="auto"/>
      </w:pPr>
      <w:r>
        <w:separator/>
      </w:r>
    </w:p>
  </w:endnote>
  <w:endnote w:type="continuationSeparator" w:id="0">
    <w:p w:rsidR="00EE7B4B" w:rsidRDefault="00EE7B4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4B" w:rsidRDefault="00EE7B4B" w:rsidP="003D6DDC">
      <w:pPr>
        <w:spacing w:after="0" w:line="240" w:lineRule="auto"/>
      </w:pPr>
      <w:r>
        <w:separator/>
      </w:r>
    </w:p>
  </w:footnote>
  <w:footnote w:type="continuationSeparator" w:id="0">
    <w:p w:rsidR="00EE7B4B" w:rsidRDefault="00EE7B4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118F"/>
    <w:rsid w:val="00017624"/>
    <w:rsid w:val="000A5530"/>
    <w:rsid w:val="000D59A7"/>
    <w:rsid w:val="00152996"/>
    <w:rsid w:val="001B72D4"/>
    <w:rsid w:val="002774DA"/>
    <w:rsid w:val="00281D1A"/>
    <w:rsid w:val="0029373F"/>
    <w:rsid w:val="00332890"/>
    <w:rsid w:val="00360B4C"/>
    <w:rsid w:val="0039408D"/>
    <w:rsid w:val="003C08B9"/>
    <w:rsid w:val="003D6DDC"/>
    <w:rsid w:val="00424921"/>
    <w:rsid w:val="00470177"/>
    <w:rsid w:val="0070775B"/>
    <w:rsid w:val="00710E18"/>
    <w:rsid w:val="0073674A"/>
    <w:rsid w:val="007477D4"/>
    <w:rsid w:val="007723F9"/>
    <w:rsid w:val="007738D8"/>
    <w:rsid w:val="0079368E"/>
    <w:rsid w:val="007A1E8F"/>
    <w:rsid w:val="007B338C"/>
    <w:rsid w:val="007C51D1"/>
    <w:rsid w:val="007E0DF6"/>
    <w:rsid w:val="008E47DC"/>
    <w:rsid w:val="008F0573"/>
    <w:rsid w:val="0092755B"/>
    <w:rsid w:val="0097791A"/>
    <w:rsid w:val="009A779F"/>
    <w:rsid w:val="009F0875"/>
    <w:rsid w:val="009F1B72"/>
    <w:rsid w:val="00A04F12"/>
    <w:rsid w:val="00A26527"/>
    <w:rsid w:val="00A90979"/>
    <w:rsid w:val="00A91CEA"/>
    <w:rsid w:val="00AA6E82"/>
    <w:rsid w:val="00AB53F2"/>
    <w:rsid w:val="00B32676"/>
    <w:rsid w:val="00B37A85"/>
    <w:rsid w:val="00B63BC5"/>
    <w:rsid w:val="00C020A2"/>
    <w:rsid w:val="00C23124"/>
    <w:rsid w:val="00C5240E"/>
    <w:rsid w:val="00CB0843"/>
    <w:rsid w:val="00CF6F3C"/>
    <w:rsid w:val="00D17A0A"/>
    <w:rsid w:val="00D74D5B"/>
    <w:rsid w:val="00DB2763"/>
    <w:rsid w:val="00DF6F52"/>
    <w:rsid w:val="00ED74E0"/>
    <w:rsid w:val="00EE7B4B"/>
    <w:rsid w:val="00F1557F"/>
    <w:rsid w:val="00FA391F"/>
    <w:rsid w:val="00FB52C8"/>
    <w:rsid w:val="00FC025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2312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2020-06-04T10:03:00Z</dcterms:created>
  <dcterms:modified xsi:type="dcterms:W3CDTF">2020-06-04T10:41:00Z</dcterms:modified>
</cp:coreProperties>
</file>